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68854" w14:textId="77777777" w:rsidR="003D1946" w:rsidRPr="003D1946" w:rsidRDefault="003D1946" w:rsidP="003D1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D194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3D194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3D194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- 348600</w:t>
      </w:r>
    </w:p>
    <w:p w14:paraId="2618EC96" w14:textId="77777777" w:rsidR="003D1946" w:rsidRPr="003D1946" w:rsidRDefault="003D1946" w:rsidP="003D1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D194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KZ"/>
        </w:rPr>
        <w:t>Жиындар, эквивалентті жиындар, жиынның қуаты ұғымы.</w:t>
      </w:r>
    </w:p>
    <w:p w14:paraId="253909E4" w14:textId="77777777" w:rsidR="003D1946" w:rsidRPr="003D1946" w:rsidRDefault="003D1946" w:rsidP="003D1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D1946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Множества, эквивалентные множества, понятие о мощности множества.</w:t>
      </w:r>
    </w:p>
    <w:p w14:paraId="183D29AD" w14:textId="77777777" w:rsidR="003D1946" w:rsidRPr="003D1946" w:rsidRDefault="003D1946" w:rsidP="003D1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D194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3D194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3D194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- 348601</w:t>
      </w:r>
    </w:p>
    <w:p w14:paraId="7D748E03" w14:textId="77777777" w:rsidR="003D1946" w:rsidRPr="003D1946" w:rsidRDefault="003D1946" w:rsidP="003D1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D1946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Өлшемді функциялар, қасиеттері. </w:t>
      </w:r>
    </w:p>
    <w:p w14:paraId="7B7903D2" w14:textId="77777777" w:rsidR="003D1946" w:rsidRPr="003D1946" w:rsidRDefault="003D1946" w:rsidP="003D1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D1946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Измеримые функции, свойства.</w:t>
      </w:r>
    </w:p>
    <w:p w14:paraId="6C947D82" w14:textId="77777777" w:rsidR="003D1946" w:rsidRPr="003D1946" w:rsidRDefault="003D1946" w:rsidP="003D1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D194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3D194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3D194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- 348602</w:t>
      </w:r>
    </w:p>
    <w:p w14:paraId="179FC590" w14:textId="77777777" w:rsidR="003D1946" w:rsidRPr="003D1946" w:rsidRDefault="003D1946" w:rsidP="003D1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D1946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Есепті жиындар және мысалдары. </w:t>
      </w:r>
    </w:p>
    <w:p w14:paraId="676AD6FD" w14:textId="77777777" w:rsidR="003D1946" w:rsidRPr="003D1946" w:rsidRDefault="003D1946" w:rsidP="003D1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D1946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Счетные множества и примеры.</w:t>
      </w:r>
    </w:p>
    <w:p w14:paraId="08C6922A" w14:textId="77777777" w:rsidR="003D1946" w:rsidRPr="003D1946" w:rsidRDefault="003D1946" w:rsidP="003D1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D194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3D194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3D194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- 348603</w:t>
      </w:r>
    </w:p>
    <w:p w14:paraId="44E1F819" w14:textId="77777777" w:rsidR="003D1946" w:rsidRPr="003D1946" w:rsidRDefault="003D1946" w:rsidP="003D1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D194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KZ"/>
        </w:rPr>
        <w:t>Шенелген функцияның Лебег интегралы, оның негізгі қасиеттері.</w:t>
      </w:r>
    </w:p>
    <w:p w14:paraId="2BF7C2AE" w14:textId="77777777" w:rsidR="003D1946" w:rsidRPr="003D1946" w:rsidRDefault="003D1946" w:rsidP="003D1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D1946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Интеграл Лебега ограниченной функции, свойства.</w:t>
      </w:r>
    </w:p>
    <w:p w14:paraId="5AF460C1" w14:textId="77777777" w:rsidR="003D1946" w:rsidRPr="003D1946" w:rsidRDefault="003D1946" w:rsidP="003D1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D194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3D194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3D194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- 348604</w:t>
      </w:r>
    </w:p>
    <w:p w14:paraId="6C30BA41" w14:textId="77777777" w:rsidR="003D1946" w:rsidRPr="003D1946" w:rsidRDefault="003D1946" w:rsidP="003D1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D194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KZ"/>
        </w:rPr>
        <w:t>Функция ұғымы. Нақты айнымалының нақты мәнді функциясы.</w:t>
      </w:r>
    </w:p>
    <w:p w14:paraId="24665044" w14:textId="77777777" w:rsidR="003D1946" w:rsidRPr="003D1946" w:rsidRDefault="003D1946" w:rsidP="003D1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D1946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Понятие функции. Действительная значимая функция действительной переменной.</w:t>
      </w:r>
    </w:p>
    <w:p w14:paraId="042215E7" w14:textId="77777777" w:rsidR="003D1946" w:rsidRPr="003D1946" w:rsidRDefault="003D1946" w:rsidP="003D1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D194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3D194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3D194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- 348605</w:t>
      </w:r>
    </w:p>
    <w:p w14:paraId="2AAEE030" w14:textId="77777777" w:rsidR="003D1946" w:rsidRPr="003D1946" w:rsidRDefault="003D1946" w:rsidP="003D1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D1946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Ішкі нүктелер, ашық жиындар, ашық жиындар туралы теоремалар.</w:t>
      </w:r>
    </w:p>
    <w:p w14:paraId="11DB5DCB" w14:textId="77777777" w:rsidR="003D1946" w:rsidRPr="003D1946" w:rsidRDefault="003D1946" w:rsidP="003D1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D1946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Внутренние точки, открытые множетва, теоремы об открытых множествах.</w:t>
      </w:r>
    </w:p>
    <w:p w14:paraId="27A9EBBF" w14:textId="77777777" w:rsidR="003D1946" w:rsidRPr="003D1946" w:rsidRDefault="003D1946" w:rsidP="003D1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D194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3D194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3D194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- 348606</w:t>
      </w:r>
    </w:p>
    <w:p w14:paraId="3CC5BE4D" w14:textId="77777777" w:rsidR="003D1946" w:rsidRPr="003D1946" w:rsidRDefault="003D1946" w:rsidP="003D19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D1946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Топологиялық кеңістіктегі ашық және тұйық жиындар</w:t>
      </w:r>
    </w:p>
    <w:p w14:paraId="0922677E" w14:textId="77777777" w:rsidR="003D1946" w:rsidRPr="003D1946" w:rsidRDefault="003D1946" w:rsidP="003D1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D1946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Открытые и замкнутые множества в топологическом пространстве</w:t>
      </w:r>
    </w:p>
    <w:p w14:paraId="07E9063F" w14:textId="77777777" w:rsidR="003D1946" w:rsidRPr="003D1946" w:rsidRDefault="003D1946" w:rsidP="003D1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D194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3D194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3D194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- 348607</w:t>
      </w:r>
    </w:p>
    <w:p w14:paraId="11A15E94" w14:textId="77777777" w:rsidR="003D1946" w:rsidRPr="003D1946" w:rsidRDefault="003D1946" w:rsidP="003D19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D1946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Ряд аналитических функций.</w:t>
      </w:r>
    </w:p>
    <w:p w14:paraId="76B61660" w14:textId="77777777" w:rsidR="003D1946" w:rsidRPr="003D1946" w:rsidRDefault="003D1946" w:rsidP="003D19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D1946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Аналитикалық функциялар қатары.</w:t>
      </w:r>
    </w:p>
    <w:p w14:paraId="42854D12" w14:textId="77777777" w:rsidR="003D1946" w:rsidRPr="003D1946" w:rsidRDefault="003D1946" w:rsidP="003D1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D194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3D194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3D194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- 348608</w:t>
      </w:r>
    </w:p>
    <w:p w14:paraId="0EEA9079" w14:textId="77777777" w:rsidR="003D1946" w:rsidRPr="003D1946" w:rsidRDefault="003D1946" w:rsidP="003D19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D1946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Комплекс айнымалы функциялар.</w:t>
      </w:r>
    </w:p>
    <w:p w14:paraId="57B518C5" w14:textId="77777777" w:rsidR="003D1946" w:rsidRPr="003D1946" w:rsidRDefault="003D1946" w:rsidP="003D1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D1946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Функции комплексной переменной.</w:t>
      </w:r>
    </w:p>
    <w:p w14:paraId="59841ADA" w14:textId="77777777" w:rsidR="003D1946" w:rsidRPr="003D1946" w:rsidRDefault="003D1946" w:rsidP="003D1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D194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3D194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3D194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- 348609</w:t>
      </w:r>
    </w:p>
    <w:p w14:paraId="3C06FC81" w14:textId="77777777" w:rsidR="003D1946" w:rsidRPr="003D1946" w:rsidRDefault="003D1946" w:rsidP="003D1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D1946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Комплекс айнымалы қатарлар.</w:t>
      </w:r>
    </w:p>
    <w:p w14:paraId="7311BC7F" w14:textId="77777777" w:rsidR="003D1946" w:rsidRPr="003D1946" w:rsidRDefault="003D1946" w:rsidP="003D1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D1946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Ряды с комплексными переменными.</w:t>
      </w:r>
    </w:p>
    <w:p w14:paraId="0A7959F6" w14:textId="77777777" w:rsidR="003D1946" w:rsidRPr="003D1946" w:rsidRDefault="003D1946" w:rsidP="003D1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D194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3D194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3D194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- 348610</w:t>
      </w:r>
    </w:p>
    <w:p w14:paraId="6C7CF5BA" w14:textId="77777777" w:rsidR="003D1946" w:rsidRPr="003D1946" w:rsidRDefault="003D1946" w:rsidP="003D1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D1946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Сызықтық операторлар.</w:t>
      </w:r>
    </w:p>
    <w:p w14:paraId="10EBC5BA" w14:textId="77777777" w:rsidR="003D1946" w:rsidRPr="003D1946" w:rsidRDefault="003D1946" w:rsidP="003D1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D1946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Линейные операторы.</w:t>
      </w:r>
    </w:p>
    <w:p w14:paraId="400D2C70" w14:textId="77777777" w:rsidR="003D1946" w:rsidRPr="003D1946" w:rsidRDefault="003D1946" w:rsidP="003D1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D194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3D194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3D194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- 348611</w:t>
      </w:r>
    </w:p>
    <w:p w14:paraId="546EA38C" w14:textId="77777777" w:rsidR="003D1946" w:rsidRPr="003D1946" w:rsidRDefault="003D1946" w:rsidP="003D1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D1946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Сызықты және бисызықты формалар. Квадраттық формалар.</w:t>
      </w:r>
    </w:p>
    <w:p w14:paraId="33850A0D" w14:textId="77777777" w:rsidR="003D1946" w:rsidRPr="003D1946" w:rsidRDefault="003D1946" w:rsidP="003D1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D1946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Линейные, билинейные формы. Квадратичные формы.</w:t>
      </w:r>
    </w:p>
    <w:p w14:paraId="11DF668C" w14:textId="77777777" w:rsidR="003D1946" w:rsidRPr="003D1946" w:rsidRDefault="003D1946" w:rsidP="003D1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D194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3D194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3D194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- 348612</w:t>
      </w:r>
    </w:p>
    <w:p w14:paraId="426DC9D3" w14:textId="77777777" w:rsidR="003D1946" w:rsidRPr="003D1946" w:rsidRDefault="003D1946" w:rsidP="003D1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D1946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Жиындар үшін Лебег өлшемі.</w:t>
      </w:r>
    </w:p>
    <w:p w14:paraId="08E469A4" w14:textId="77777777" w:rsidR="003D1946" w:rsidRPr="003D1946" w:rsidRDefault="003D1946" w:rsidP="003D1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D1946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Мера Лебега для множеств.</w:t>
      </w:r>
    </w:p>
    <w:p w14:paraId="3DB55EB8" w14:textId="77777777" w:rsidR="003D1946" w:rsidRPr="003D1946" w:rsidRDefault="003D1946" w:rsidP="003D1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D194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3D194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3D194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- 348613</w:t>
      </w:r>
    </w:p>
    <w:p w14:paraId="71FF7DC6" w14:textId="77777777" w:rsidR="003D1946" w:rsidRPr="003D1946" w:rsidRDefault="003D1946" w:rsidP="003D1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D1946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Функция туралы жалпы ұғым. Функцияның нүктеде және жиында үздіксіздігі. Бірқалыпты үздіксіздік.</w:t>
      </w:r>
    </w:p>
    <w:p w14:paraId="71891953" w14:textId="77777777" w:rsidR="003D1946" w:rsidRPr="003D1946" w:rsidRDefault="003D1946" w:rsidP="003D1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D1946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Общее понятие о функции. Непрерывность функции в точке и множестве. Равномерная непрерывность.</w:t>
      </w:r>
    </w:p>
    <w:p w14:paraId="339D83DB" w14:textId="77777777" w:rsidR="003D1946" w:rsidRPr="003D1946" w:rsidRDefault="003D1946" w:rsidP="003D1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D194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3D194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3D194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- 348614</w:t>
      </w:r>
    </w:p>
    <w:p w14:paraId="3CD84864" w14:textId="77777777" w:rsidR="003D1946" w:rsidRPr="003D1946" w:rsidRDefault="003D1946" w:rsidP="003D1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D194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KZ"/>
        </w:rPr>
        <w:t>Функцияналдық қатарлар .</w:t>
      </w:r>
    </w:p>
    <w:p w14:paraId="505E0A61" w14:textId="77777777" w:rsidR="003D1946" w:rsidRPr="003D1946" w:rsidRDefault="003D1946" w:rsidP="003D1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D1946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Функциональные ряды.</w:t>
      </w:r>
    </w:p>
    <w:p w14:paraId="42C11437" w14:textId="77777777" w:rsidR="003D1946" w:rsidRPr="003D1946" w:rsidRDefault="003D1946" w:rsidP="003D1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D194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3D194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3D194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- 348615</w:t>
      </w:r>
    </w:p>
    <w:p w14:paraId="043147D1" w14:textId="77777777" w:rsidR="003D1946" w:rsidRPr="003D1946" w:rsidRDefault="003D1946" w:rsidP="003D1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D1946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Жиынның Жордан бойынша өлшенуі.</w:t>
      </w:r>
    </w:p>
    <w:p w14:paraId="719CDB7D" w14:textId="77777777" w:rsidR="003D1946" w:rsidRPr="003D1946" w:rsidRDefault="003D1946" w:rsidP="003D1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D19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 w:eastAsia="ru-KZ"/>
        </w:rPr>
        <w:t>Измеримость</w:t>
      </w:r>
      <w:r w:rsidRPr="003D19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KZ" w:eastAsia="ru-KZ"/>
        </w:rPr>
        <w:t xml:space="preserve"> множества по </w:t>
      </w:r>
      <w:proofErr w:type="spellStart"/>
      <w:r w:rsidRPr="003D19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KZ" w:eastAsia="ru-KZ"/>
        </w:rPr>
        <w:t>Жордану</w:t>
      </w:r>
      <w:proofErr w:type="spellEnd"/>
      <w:r w:rsidRPr="003D1946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.</w:t>
      </w:r>
    </w:p>
    <w:p w14:paraId="299D3DF4" w14:textId="77777777" w:rsidR="003D1946" w:rsidRPr="003D1946" w:rsidRDefault="003D1946" w:rsidP="003D1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D194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3D194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3D194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- 348616</w:t>
      </w:r>
    </w:p>
    <w:p w14:paraId="105E70B7" w14:textId="77777777" w:rsidR="003D1946" w:rsidRPr="003D1946" w:rsidRDefault="003D1946" w:rsidP="003D1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D1946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Функцияналдық қатарлар мен тізбектердің жинақтылығы.</w:t>
      </w:r>
    </w:p>
    <w:p w14:paraId="1216E35E" w14:textId="77777777" w:rsidR="003D1946" w:rsidRPr="003D1946" w:rsidRDefault="003D1946" w:rsidP="003D1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D1946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lastRenderedPageBreak/>
        <w:t>Сходимость  функциональных рядов и последовательностей.</w:t>
      </w:r>
    </w:p>
    <w:p w14:paraId="131D3A2F" w14:textId="77777777" w:rsidR="003D1946" w:rsidRPr="003D1946" w:rsidRDefault="003D1946" w:rsidP="003D1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D194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3D194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3D194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- 348617</w:t>
      </w:r>
    </w:p>
    <w:p w14:paraId="634DD6EB" w14:textId="77777777" w:rsidR="003D1946" w:rsidRPr="003D1946" w:rsidRDefault="003D1946" w:rsidP="003D1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D1946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Интегралданатын функциялар. Риман интегралының қасиеттері.</w:t>
      </w:r>
    </w:p>
    <w:p w14:paraId="3C3AD7E7" w14:textId="77777777" w:rsidR="003D1946" w:rsidRPr="003D1946" w:rsidRDefault="003D1946" w:rsidP="003D1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D1946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Интегрируемые функции. Свойства интеграла Римана.</w:t>
      </w:r>
    </w:p>
    <w:p w14:paraId="38798D4A" w14:textId="77777777" w:rsidR="003D1946" w:rsidRPr="003D1946" w:rsidRDefault="003D1946" w:rsidP="003D1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D194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3D194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3D194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- 348618</w:t>
      </w:r>
    </w:p>
    <w:p w14:paraId="2A2E1797" w14:textId="77777777" w:rsidR="003D1946" w:rsidRPr="003D1946" w:rsidRDefault="003D1946" w:rsidP="003D1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D1946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Симметриялық группалар, қасиеттері, қолданыстары.</w:t>
      </w:r>
    </w:p>
    <w:p w14:paraId="454BCF2D" w14:textId="77777777" w:rsidR="003D1946" w:rsidRPr="003D1946" w:rsidRDefault="003D1946" w:rsidP="003D1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D1946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Симметрические группы, свойства, применения.</w:t>
      </w:r>
    </w:p>
    <w:p w14:paraId="0857CA97" w14:textId="77777777" w:rsidR="003D1946" w:rsidRPr="003D1946" w:rsidRDefault="003D1946" w:rsidP="003D1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D194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3D194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3D194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- 348619</w:t>
      </w:r>
    </w:p>
    <w:p w14:paraId="2B03C325" w14:textId="77777777" w:rsidR="003D1946" w:rsidRPr="003D1946" w:rsidRDefault="003D1946" w:rsidP="003D1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D1946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Сақина туралы түсінік, қасиеттері мен мысалдары.</w:t>
      </w:r>
    </w:p>
    <w:p w14:paraId="4A623670" w14:textId="77777777" w:rsidR="003D1946" w:rsidRPr="003D1946" w:rsidRDefault="003D1946" w:rsidP="003D1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D1946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Понятие о кольце, свойства и примеры.</w:t>
      </w:r>
    </w:p>
    <w:p w14:paraId="34CF31EB" w14:textId="77777777" w:rsidR="003D1946" w:rsidRPr="003D1946" w:rsidRDefault="003D1946" w:rsidP="003D1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D194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3D194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3D1946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- 348620</w:t>
      </w:r>
    </w:p>
    <w:p w14:paraId="0BBAC5F0" w14:textId="77777777" w:rsidR="003D1946" w:rsidRPr="003D1946" w:rsidRDefault="003D1946" w:rsidP="003D1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D1946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Сақинаның максимал идеалының бар болуы туралы теорема.</w:t>
      </w:r>
    </w:p>
    <w:p w14:paraId="17483932" w14:textId="77777777" w:rsidR="003D1946" w:rsidRPr="003D1946" w:rsidRDefault="003D1946" w:rsidP="003D1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D1946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Теорема о существовании максимального идеала кольца.</w:t>
      </w:r>
    </w:p>
    <w:p w14:paraId="0973B28B" w14:textId="77777777" w:rsidR="006C048F" w:rsidRPr="003D1946" w:rsidRDefault="006C048F" w:rsidP="003D1946">
      <w:pPr>
        <w:rPr>
          <w:lang w:val="ru-KZ"/>
        </w:rPr>
      </w:pPr>
    </w:p>
    <w:sectPr w:rsidR="006C048F" w:rsidRPr="003D1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27C"/>
    <w:rsid w:val="0006227C"/>
    <w:rsid w:val="00106E6D"/>
    <w:rsid w:val="0014373C"/>
    <w:rsid w:val="001E60F5"/>
    <w:rsid w:val="003D1946"/>
    <w:rsid w:val="00645BC6"/>
    <w:rsid w:val="006C048F"/>
    <w:rsid w:val="007862EB"/>
    <w:rsid w:val="00B97308"/>
    <w:rsid w:val="00BC4E0B"/>
    <w:rsid w:val="00EE01D3"/>
    <w:rsid w:val="00F2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3BA41"/>
  <w15:chartTrackingRefBased/>
  <w15:docId w15:val="{9472DA27-AB61-4860-8664-9A80B8C02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215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1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3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4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9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6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9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82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7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1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1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56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1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0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7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86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29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6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3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64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64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8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1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1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0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8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7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2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0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43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27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4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19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90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20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3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89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96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2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9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36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32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64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29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12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30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0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35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97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1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7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2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37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11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91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6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19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06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3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4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6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65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3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8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7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9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82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4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2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39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5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1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39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5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05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8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1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0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66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9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68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7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7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7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4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1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84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9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4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1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2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91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06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2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4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8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16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9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7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2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3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77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2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94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1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71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7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3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12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56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43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99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3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0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9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6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0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5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2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7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16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82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8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4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8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1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47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93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9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3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40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2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9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7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53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88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9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1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06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8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0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6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9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4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3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21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4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52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64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7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5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27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8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0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9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9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1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37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76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5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5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2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0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05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43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3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90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8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3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0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0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5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4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8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9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81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7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74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54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50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43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6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8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1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9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95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9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4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2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2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3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6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46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54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8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6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86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0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82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7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13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64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2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0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5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69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6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7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24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8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9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12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9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57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6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76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66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34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9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1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5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6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3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62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33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5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6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73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2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78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0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2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7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59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1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94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34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7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7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74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6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70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8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6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5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29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52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3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86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9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9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4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73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2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2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3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0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6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0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35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52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66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5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56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1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25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73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68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5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3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9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16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15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9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89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24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55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4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51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1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2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7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5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82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3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15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6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30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35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07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6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8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20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23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73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47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45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7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49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2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6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2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4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4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8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4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3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12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44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13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5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9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97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47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2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93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8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9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2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02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67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0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33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0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5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7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00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2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8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37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82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93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30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30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7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47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38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9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5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27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33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2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64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60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8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9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9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5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6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9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9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9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7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8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4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46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61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5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55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92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8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81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7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0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81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3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1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49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4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7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1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06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2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54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1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1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87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76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7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20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92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51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40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2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8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9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4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1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4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0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47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15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5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87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3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92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8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86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8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0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13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36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2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4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30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23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4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2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8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07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78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82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2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4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1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26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42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3173">
              <w:marLeft w:val="0"/>
              <w:marRight w:val="-17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4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76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29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9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96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82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43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7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6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45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74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9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73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11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4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84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16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14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83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98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76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9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4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5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12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94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7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01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2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1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61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0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2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8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83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66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5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8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43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38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7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56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6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26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10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13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8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0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27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97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10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6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56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63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41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16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4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2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0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66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5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80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52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90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0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6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51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1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9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9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3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12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00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24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89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9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45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0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2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8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9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57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8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41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6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60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9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5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8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08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69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69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1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2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4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44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59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7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0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3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87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9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0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5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9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26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9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4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46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76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90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81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26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9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2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99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9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6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8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11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8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58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41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9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21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5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0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8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53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0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98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1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1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63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6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3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7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78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1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6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63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91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66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4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77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66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26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8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5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63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5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76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3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87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4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5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4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8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28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5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5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35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7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05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9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2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8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93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2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2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8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44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9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5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5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14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85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20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93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96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9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20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3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8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44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8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92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0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0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4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5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23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58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8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4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47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74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1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8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79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9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38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27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8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77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2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03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3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04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19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9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9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6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2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77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7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15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8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88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9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60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5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41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6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90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2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8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1987</Characters>
  <Application>Microsoft Office Word</Application>
  <DocSecurity>0</DocSecurity>
  <Lines>16</Lines>
  <Paragraphs>4</Paragraphs>
  <ScaleCrop>false</ScaleCrop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 Korkyt</dc:creator>
  <cp:keywords/>
  <dc:description/>
  <cp:lastModifiedBy>Univer Korkyt</cp:lastModifiedBy>
  <cp:revision>2</cp:revision>
  <dcterms:created xsi:type="dcterms:W3CDTF">2023-11-10T10:53:00Z</dcterms:created>
  <dcterms:modified xsi:type="dcterms:W3CDTF">2023-11-10T10:53:00Z</dcterms:modified>
</cp:coreProperties>
</file>